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18" w:rsidRDefault="00F73C18" w:rsidP="00F73C18">
      <w:pPr>
        <w:spacing w:line="390" w:lineRule="exact"/>
        <w:jc w:val="center"/>
        <w:rPr>
          <w:rFonts w:ascii="ＭＳ 明朝" w:eastAsia="ＭＳ 明朝" w:hAnsi="ＭＳ 明朝" w:hint="eastAsia"/>
          <w:snapToGrid w:val="0"/>
        </w:rPr>
      </w:pPr>
      <w:r>
        <w:rPr>
          <w:rFonts w:ascii="ＭＳ 明朝" w:eastAsia="ＭＳ 明朝" w:hAnsi="ＭＳ 明朝" w:hint="eastAsia"/>
          <w:snapToGrid w:val="0"/>
          <w:sz w:val="32"/>
          <w:szCs w:val="32"/>
        </w:rPr>
        <w:t>給与支払計画書</w:t>
      </w:r>
      <w:r>
        <w:rPr>
          <w:rFonts w:ascii="ＭＳ 明朝" w:eastAsia="ＭＳ 明朝" w:hAnsi="ＭＳ 明朝" w:hint="eastAsia"/>
          <w:snapToGrid w:val="0"/>
          <w:vanish/>
          <w:sz w:val="32"/>
          <w:szCs w:val="32"/>
        </w:rPr>
        <w:t>収支予算書（収支精算書）</w:t>
      </w:r>
    </w:p>
    <w:p w:rsidR="00F73C18" w:rsidRDefault="00F73C18" w:rsidP="00F73C18">
      <w:pPr>
        <w:spacing w:after="180" w:line="390" w:lineRule="exact"/>
        <w:rPr>
          <w:rFonts w:ascii="ＭＳ 明朝" w:eastAsia="ＭＳ 明朝" w:hAnsi="ＭＳ 明朝" w:cs="Times New Roman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</w:p>
    <w:tbl>
      <w:tblPr>
        <w:tblpPr w:leftFromText="142" w:rightFromText="142" w:vertAnchor="text" w:tblpY="1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3"/>
        <w:gridCol w:w="2695"/>
        <w:gridCol w:w="4397"/>
      </w:tblGrid>
      <w:tr w:rsidR="00F73C18" w:rsidTr="00F73C18">
        <w:trPr>
          <w:cantSplit/>
          <w:trHeight w:hRule="exact" w:val="57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  <w:t>支払月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39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  <w:t>支払予定金額金額</w:t>
            </w:r>
          </w:p>
          <w:p w:rsidR="00F73C18" w:rsidRDefault="00F73C18">
            <w:pPr>
              <w:spacing w:line="39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  <w:t>（基本給）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39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  <w:t>補助額</w:t>
            </w:r>
          </w:p>
        </w:tc>
      </w:tr>
      <w:tr w:rsidR="00F73C18" w:rsidTr="00F73C18">
        <w:trPr>
          <w:cantSplit/>
          <w:trHeight w:val="7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widowControl/>
              <w:jc w:val="left"/>
              <w:rPr>
                <w:rFonts w:ascii="ＭＳ 明朝" w:eastAsia="ＭＳ 明朝" w:hAnsi="ＭＳ 明朝" w:cs="Times New Roman"/>
                <w:snapToGrid w:val="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widowControl/>
              <w:jc w:val="left"/>
              <w:rPr>
                <w:rFonts w:ascii="ＭＳ 明朝" w:eastAsia="ＭＳ 明朝" w:hAnsi="ＭＳ 明朝" w:cs="Times New Roman"/>
                <w:snapToGrid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6"/>
              </w:rPr>
              <w:t>基本給×1/2（上限5万円）</w:t>
            </w:r>
          </w:p>
          <w:p w:rsidR="00F73C18" w:rsidRDefault="00F73C18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6"/>
              </w:rPr>
              <w:t>ただし、千円未満は切り捨て</w:t>
            </w:r>
          </w:p>
        </w:tc>
      </w:tr>
      <w:tr w:rsidR="00F73C18" w:rsidTr="00F73C18">
        <w:trPr>
          <w:trHeight w:hRule="exact"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４月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F73C18" w:rsidTr="00F73C18">
        <w:trPr>
          <w:trHeight w:hRule="exact"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５月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F73C18" w:rsidTr="00F73C18">
        <w:trPr>
          <w:trHeight w:hRule="exact"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６月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F73C18" w:rsidTr="00F73C18">
        <w:trPr>
          <w:trHeight w:hRule="exact"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７月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F73C18" w:rsidTr="00F73C18">
        <w:trPr>
          <w:trHeight w:hRule="exact"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８月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F73C18" w:rsidTr="00F73C18">
        <w:trPr>
          <w:trHeight w:hRule="exact"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９月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F73C18" w:rsidTr="00F73C18">
        <w:trPr>
          <w:trHeight w:hRule="exact"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10月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F73C18" w:rsidTr="00F73C18">
        <w:trPr>
          <w:trHeight w:hRule="exact"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11月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F73C18" w:rsidTr="00F73C18">
        <w:trPr>
          <w:trHeight w:hRule="exact"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12月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F73C18" w:rsidTr="00F73C18">
        <w:trPr>
          <w:trHeight w:hRule="exact"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１月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F73C18" w:rsidTr="00F73C18">
        <w:trPr>
          <w:trHeight w:hRule="exact"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２月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F73C18" w:rsidTr="00F73C18">
        <w:trPr>
          <w:trHeight w:hRule="exact"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３月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F73C18" w:rsidTr="00F73C18">
        <w:trPr>
          <w:trHeight w:hRule="exact" w:val="2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18" w:rsidRDefault="00F73C18">
            <w:pPr>
              <w:spacing w:line="240" w:lineRule="exact"/>
              <w:jc w:val="left"/>
              <w:rPr>
                <w:rFonts w:ascii="ＭＳ 明朝" w:eastAsia="ＭＳ 明朝" w:hAnsi="ＭＳ 明朝" w:cs="Times New Roman" w:hint="eastAsia"/>
                <w:snapToGrid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18" w:rsidRDefault="00F73C18">
            <w:pPr>
              <w:spacing w:line="240" w:lineRule="exact"/>
              <w:jc w:val="left"/>
              <w:rPr>
                <w:rFonts w:ascii="ＭＳ 明朝" w:eastAsia="ＭＳ 明朝" w:hAnsi="ＭＳ 明朝" w:cs="Times New Roman" w:hint="eastAsia"/>
                <w:snapToGrid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18" w:rsidRDefault="00F73C18">
            <w:pPr>
              <w:spacing w:line="240" w:lineRule="exact"/>
              <w:jc w:val="left"/>
              <w:rPr>
                <w:rFonts w:ascii="ＭＳ 明朝" w:eastAsia="ＭＳ 明朝" w:hAnsi="ＭＳ 明朝" w:cs="Times New Roman" w:hint="eastAsia"/>
                <w:snapToGrid w:val="0"/>
              </w:rPr>
            </w:pPr>
          </w:p>
        </w:tc>
      </w:tr>
      <w:tr w:rsidR="00F73C18" w:rsidTr="00F73C18">
        <w:trPr>
          <w:trHeight w:hRule="exact" w:val="11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18" w:rsidRDefault="00F73C18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</w:tbl>
    <w:p w:rsidR="00AF5703" w:rsidRDefault="00AF5703">
      <w:bookmarkStart w:id="0" w:name="_GoBack"/>
      <w:bookmarkEnd w:id="0"/>
    </w:p>
    <w:sectPr w:rsidR="00AF57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18"/>
    <w:rsid w:val="00AF5703"/>
    <w:rsid w:val="00F7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F7D97D-0781-4E9A-8782-BF0A1057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1</cp:revision>
  <dcterms:created xsi:type="dcterms:W3CDTF">2021-03-16T09:27:00Z</dcterms:created>
  <dcterms:modified xsi:type="dcterms:W3CDTF">2021-03-16T09:28:00Z</dcterms:modified>
</cp:coreProperties>
</file>